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B2576F">
              <w:rPr>
                <w:rFonts w:ascii="Times New Roman" w:hAnsi="Times New Roman"/>
                <w:b/>
                <w:bCs/>
                <w:sz w:val="22"/>
                <w:szCs w:val="22"/>
              </w:rPr>
              <w:t>Большеберезниковског</w:t>
            </w: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 муниципального района </w:t>
            </w:r>
          </w:p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446898">
        <w:trPr>
          <w:trHeight w:val="23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83005B" w:rsidRDefault="00AC4B04" w:rsidP="0083005B">
            <w:pPr>
              <w:jc w:val="center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830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ТП 10/0,4 кВ №240-1802/25 </w:t>
            </w:r>
            <w:proofErr w:type="spellStart"/>
            <w:r w:rsidR="00830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83005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, </w:t>
            </w:r>
          </w:p>
          <w:p w:rsidR="009979B4" w:rsidRPr="00FE0C1C" w:rsidRDefault="0083005B" w:rsidP="008300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Гузынцы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8623F" w:rsidRPr="00411E23" w:rsidTr="00FA2BB5">
        <w:trPr>
          <w:trHeight w:val="69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/>
            </w:tblPr>
            <w:tblGrid>
              <w:gridCol w:w="6118"/>
              <w:gridCol w:w="2557"/>
            </w:tblGrid>
            <w:tr w:rsidR="007810E4" w:rsidRPr="009B0878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2306B7" w:rsidRPr="009B0878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06B7" w:rsidRPr="002306B7" w:rsidRDefault="002306B7" w:rsidP="008300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 w:rsidR="0083005B">
                    <w:rPr>
                      <w:rFonts w:ascii="Times New Roman" w:hAnsi="Times New Roman"/>
                      <w:sz w:val="22"/>
                      <w:szCs w:val="22"/>
                    </w:rPr>
                    <w:t>узынцы</w:t>
                  </w:r>
                  <w:proofErr w:type="spellEnd"/>
                  <w:r w:rsidR="0083005B">
                    <w:rPr>
                      <w:rFonts w:ascii="Times New Roman" w:hAnsi="Times New Roman"/>
                      <w:sz w:val="22"/>
                      <w:szCs w:val="22"/>
                    </w:rPr>
                    <w:t>, ул. Советская, дом №23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306B7" w:rsidRPr="002306B7" w:rsidRDefault="002306B7" w:rsidP="008300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13:04:</w:t>
                  </w:r>
                  <w:r w:rsidR="0083005B">
                    <w:rPr>
                      <w:rFonts w:ascii="Times New Roman" w:hAnsi="Times New Roman"/>
                      <w:sz w:val="22"/>
                      <w:szCs w:val="22"/>
                    </w:rPr>
                    <w:t>0203001:72</w:t>
                  </w:r>
                </w:p>
              </w:tc>
            </w:tr>
            <w:tr w:rsidR="002306B7" w:rsidRPr="009B0878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06B7" w:rsidRPr="002306B7" w:rsidRDefault="0083005B" w:rsidP="002306B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узынцы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ул. Советская, дом №22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306B7" w:rsidRPr="002306B7" w:rsidRDefault="0083005B" w:rsidP="002306B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13:04: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0203001:82</w:t>
                  </w:r>
                </w:p>
              </w:tc>
            </w:tr>
          </w:tbl>
          <w:p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:rsidTr="007E607F">
        <w:trPr>
          <w:trHeight w:val="3572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 xml:space="preserve">Адрес: 431650, РМ,Большеберезниковский район,с. Большие Березники, 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Московская, д. 25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Тел: 8(834-36) 2-30-79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hyperlink r:id="rId6" w:history="1">
              <w:r w:rsidRPr="00E72E65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admbber1@bberezniki.e-mordovia.ru</w:t>
              </w:r>
            </w:hyperlink>
          </w:p>
          <w:p w:rsidR="009A44BA" w:rsidRPr="00B2576F" w:rsidRDefault="009A44BA" w:rsidP="00616CCB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:rsidR="00C4181E" w:rsidRPr="00F557DF" w:rsidRDefault="00C4181E" w:rsidP="00C4181E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83005B">
              <w:rPr>
                <w:rFonts w:ascii="Times New Roman" w:hAnsi="Times New Roman"/>
                <w:b/>
                <w:bCs/>
                <w:sz w:val="22"/>
                <w:szCs w:val="22"/>
              </w:rPr>
              <w:t>Гузынского</w:t>
            </w:r>
            <w:proofErr w:type="spellEnd"/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>Большеберезниковского муниципального района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F557DF" w:rsidRPr="00F557DF" w:rsidRDefault="00F31F7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57D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>43173</w:t>
            </w:r>
            <w:r w:rsidR="0083005B">
              <w:rPr>
                <w:rFonts w:ascii="Times New Roman" w:hAnsi="Times New Roman"/>
                <w:sz w:val="22"/>
                <w:szCs w:val="22"/>
              </w:rPr>
              <w:t>1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 xml:space="preserve">, Мордовия </w:t>
            </w:r>
            <w:proofErr w:type="spellStart"/>
            <w:r w:rsidR="00F557DF" w:rsidRPr="00F557DF">
              <w:rPr>
                <w:rFonts w:ascii="Times New Roman" w:hAnsi="Times New Roman"/>
                <w:sz w:val="22"/>
                <w:szCs w:val="22"/>
              </w:rPr>
              <w:t>Респ</w:t>
            </w:r>
            <w:proofErr w:type="spellEnd"/>
            <w:r w:rsidR="00F557DF" w:rsidRPr="00F557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F557DF" w:rsidRPr="00F557DF">
              <w:rPr>
                <w:rFonts w:ascii="Times New Roman" w:hAnsi="Times New Roman"/>
                <w:sz w:val="22"/>
                <w:szCs w:val="22"/>
              </w:rPr>
              <w:t>Большеберезниковский</w:t>
            </w:r>
            <w:proofErr w:type="spellEnd"/>
            <w:r w:rsidR="00F557DF" w:rsidRPr="00F557DF">
              <w:rPr>
                <w:rFonts w:ascii="Times New Roman" w:hAnsi="Times New Roman"/>
                <w:sz w:val="22"/>
                <w:szCs w:val="22"/>
              </w:rPr>
              <w:t xml:space="preserve"> р-н, </w:t>
            </w:r>
            <w:r w:rsidR="0083005B" w:rsidRPr="00F557DF">
              <w:rPr>
                <w:rFonts w:ascii="Times New Roman" w:hAnsi="Times New Roman"/>
                <w:sz w:val="22"/>
                <w:szCs w:val="22"/>
              </w:rPr>
              <w:t>с</w:t>
            </w:r>
            <w:r w:rsidR="0083005B">
              <w:rPr>
                <w:rFonts w:ascii="Times New Roman" w:hAnsi="Times New Roman"/>
                <w:sz w:val="22"/>
                <w:szCs w:val="22"/>
              </w:rPr>
              <w:t>.</w:t>
            </w:r>
            <w:r w:rsidR="0083005B" w:rsidRPr="00F557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557DF" w:rsidRPr="00F557DF">
              <w:rPr>
                <w:rFonts w:ascii="Times New Roman" w:hAnsi="Times New Roman"/>
                <w:sz w:val="22"/>
                <w:szCs w:val="22"/>
              </w:rPr>
              <w:t>Г</w:t>
            </w:r>
            <w:r w:rsidR="0083005B">
              <w:rPr>
                <w:rFonts w:ascii="Times New Roman" w:hAnsi="Times New Roman"/>
                <w:sz w:val="22"/>
                <w:szCs w:val="22"/>
              </w:rPr>
              <w:t>узынцы</w:t>
            </w:r>
            <w:proofErr w:type="spellEnd"/>
            <w:r w:rsidR="00F557DF" w:rsidRPr="00F557DF">
              <w:rPr>
                <w:rFonts w:ascii="Times New Roman" w:hAnsi="Times New Roman"/>
                <w:sz w:val="22"/>
                <w:szCs w:val="22"/>
              </w:rPr>
              <w:t>,</w:t>
            </w:r>
            <w:r w:rsidR="0083005B">
              <w:rPr>
                <w:rFonts w:ascii="Times New Roman" w:hAnsi="Times New Roman"/>
                <w:sz w:val="22"/>
                <w:szCs w:val="22"/>
              </w:rPr>
              <w:t xml:space="preserve"> ул.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3005B">
              <w:rPr>
                <w:rFonts w:ascii="Times New Roman" w:hAnsi="Times New Roman"/>
                <w:sz w:val="22"/>
                <w:szCs w:val="22"/>
              </w:rPr>
              <w:t>Советская, д. 15</w:t>
            </w:r>
          </w:p>
          <w:p w:rsidR="00BE7D23" w:rsidRPr="00F557DF" w:rsidRDefault="009D200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57DF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F557D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4181E" w:rsidRPr="00F557DF">
              <w:rPr>
                <w:rFonts w:ascii="Times New Roman" w:hAnsi="Times New Roman"/>
                <w:sz w:val="22"/>
                <w:szCs w:val="22"/>
              </w:rPr>
              <w:t>8</w:t>
            </w:r>
            <w:r w:rsidR="00B918E4" w:rsidRPr="00F557DF">
              <w:rPr>
                <w:rFonts w:ascii="Times New Roman" w:hAnsi="Times New Roman"/>
                <w:sz w:val="22"/>
                <w:szCs w:val="22"/>
              </w:rPr>
              <w:t>(</w:t>
            </w:r>
            <w:r w:rsidR="00755D56" w:rsidRPr="00F557DF">
              <w:rPr>
                <w:rFonts w:ascii="Times New Roman" w:hAnsi="Times New Roman"/>
                <w:sz w:val="22"/>
                <w:szCs w:val="22"/>
              </w:rPr>
              <w:t>834-</w:t>
            </w:r>
            <w:r w:rsidR="00C4181E" w:rsidRPr="00F557DF">
              <w:rPr>
                <w:rFonts w:ascii="Times New Roman" w:hAnsi="Times New Roman"/>
                <w:sz w:val="22"/>
                <w:szCs w:val="22"/>
              </w:rPr>
              <w:t>3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>6</w:t>
            </w:r>
            <w:r w:rsidR="00755D56" w:rsidRPr="00F557DF">
              <w:rPr>
                <w:rFonts w:ascii="Times New Roman" w:hAnsi="Times New Roman"/>
                <w:sz w:val="22"/>
                <w:szCs w:val="22"/>
              </w:rPr>
              <w:t>)2-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>51</w:t>
            </w:r>
            <w:r w:rsidR="00755D56" w:rsidRPr="00F557DF">
              <w:rPr>
                <w:rFonts w:ascii="Times New Roman" w:hAnsi="Times New Roman"/>
                <w:sz w:val="22"/>
                <w:szCs w:val="22"/>
              </w:rPr>
              <w:t>-</w:t>
            </w:r>
            <w:r w:rsidR="0083005B">
              <w:rPr>
                <w:rFonts w:ascii="Times New Roman" w:hAnsi="Times New Roman"/>
                <w:sz w:val="22"/>
                <w:szCs w:val="22"/>
              </w:rPr>
              <w:t>1</w:t>
            </w:r>
            <w:r w:rsidR="00F557DF" w:rsidRPr="00F557DF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FE1D98" w:rsidRPr="00B2576F" w:rsidRDefault="003D1F23" w:rsidP="0008367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557DF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Адрес: 431</w:t>
            </w:r>
            <w:r w:rsidR="00763CCE">
              <w:rPr>
                <w:rFonts w:ascii="Times New Roman" w:hAnsi="Times New Roman"/>
                <w:sz w:val="22"/>
                <w:szCs w:val="22"/>
              </w:rPr>
              <w:t>7</w:t>
            </w:r>
            <w:r w:rsidRPr="00E72E65">
              <w:rPr>
                <w:rFonts w:ascii="Times New Roman" w:hAnsi="Times New Roman"/>
                <w:sz w:val="22"/>
                <w:szCs w:val="22"/>
              </w:rPr>
              <w:t xml:space="preserve">50,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. Большие Березники, </w:t>
            </w:r>
          </w:p>
          <w:p w:rsidR="008432D4" w:rsidRPr="00E72E65" w:rsidRDefault="008432D4" w:rsidP="008432D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Московская, д. 25</w:t>
            </w:r>
          </w:p>
          <w:p w:rsidR="008432D4" w:rsidRPr="00E72E65" w:rsidRDefault="008432D4" w:rsidP="008432D4">
            <w:pPr>
              <w:jc w:val="center"/>
              <w:rPr>
                <w:rFonts w:ascii="Times New Roman" w:hAnsi="Times New Roman"/>
              </w:rPr>
            </w:pPr>
            <w:r w:rsidRPr="00E72E65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8432D4" w:rsidRPr="00B2576F" w:rsidRDefault="008432D4" w:rsidP="008432D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8432D4" w:rsidRPr="000D0DCB" w:rsidRDefault="008432D4" w:rsidP="000D0DC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Решение сессии Совета депутатов </w:t>
            </w:r>
            <w:proofErr w:type="spellStart"/>
            <w:r w:rsidR="000D0DCB"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Гузынского</w:t>
            </w:r>
            <w:proofErr w:type="spellEnd"/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Большеберезниковского</w:t>
            </w:r>
            <w:proofErr w:type="spellEnd"/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муниципального района Республики Мордовия от </w:t>
            </w:r>
            <w:r w:rsidR="000D0DCB" w:rsidRPr="000D0DCB">
              <w:rPr>
                <w:rFonts w:ascii="Times New Roman" w:hAnsi="Times New Roman"/>
                <w:sz w:val="22"/>
                <w:szCs w:val="22"/>
              </w:rPr>
              <w:t xml:space="preserve">31 января 2018 </w:t>
            </w:r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 №</w:t>
            </w:r>
            <w:r w:rsidR="000D0DCB"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146</w:t>
            </w:r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</w:t>
            </w:r>
            <w:r w:rsidR="000D0DCB" w:rsidRPr="000D0DCB">
              <w:rPr>
                <w:rFonts w:ascii="Times New Roman" w:hAnsi="Times New Roman"/>
                <w:sz w:val="22"/>
                <w:szCs w:val="22"/>
              </w:rPr>
              <w:t xml:space="preserve">Об утверждении правил землепользования и застройки </w:t>
            </w:r>
            <w:bookmarkStart w:id="0" w:name="_GoBack"/>
            <w:bookmarkEnd w:id="0"/>
            <w:proofErr w:type="spellStart"/>
            <w:r w:rsidR="000D0DCB" w:rsidRPr="000D0DCB">
              <w:rPr>
                <w:rFonts w:ascii="Times New Roman" w:hAnsi="Times New Roman"/>
                <w:sz w:val="22"/>
                <w:szCs w:val="22"/>
              </w:rPr>
              <w:t>Гузынского</w:t>
            </w:r>
            <w:proofErr w:type="spellEnd"/>
            <w:r w:rsidR="000D0DCB" w:rsidRPr="000D0DC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="000D0DCB" w:rsidRPr="000D0DCB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 w:rsidR="000D0DCB" w:rsidRPr="000D0DC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  <w:r w:rsidRPr="000D0D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».</w:t>
            </w:r>
          </w:p>
          <w:p w:rsidR="008432D4" w:rsidRPr="00B2576F" w:rsidRDefault="008432D4" w:rsidP="008432D4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432D4" w:rsidRPr="001824D0" w:rsidTr="006A181B"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432D4" w:rsidRPr="00E72E65" w:rsidRDefault="00251FD1" w:rsidP="008432D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8432D4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8432D4" w:rsidRPr="00B2576F" w:rsidRDefault="008432D4" w:rsidP="008432D4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8432D4" w:rsidRPr="001824D0" w:rsidTr="00626202">
        <w:trPr>
          <w:trHeight w:val="912"/>
        </w:trPr>
        <w:tc>
          <w:tcPr>
            <w:tcW w:w="568" w:type="dxa"/>
          </w:tcPr>
          <w:p w:rsidR="008432D4" w:rsidRPr="00CD01F3" w:rsidRDefault="008432D4" w:rsidP="0084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8432D4" w:rsidRPr="00E72E65" w:rsidRDefault="008432D4" w:rsidP="008432D4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72E65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:rsidR="008432D4" w:rsidRPr="00E72E65" w:rsidRDefault="00251FD1" w:rsidP="008432D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8432D4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8432D4" w:rsidRPr="00B2576F" w:rsidRDefault="008432D4" w:rsidP="008432D4">
            <w:pPr>
              <w:pStyle w:val="a3"/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0DCB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2BB1"/>
    <w:rsid w:val="00212BD8"/>
    <w:rsid w:val="00215576"/>
    <w:rsid w:val="00224971"/>
    <w:rsid w:val="002306B7"/>
    <w:rsid w:val="00230898"/>
    <w:rsid w:val="00231D62"/>
    <w:rsid w:val="00236ABB"/>
    <w:rsid w:val="00241E30"/>
    <w:rsid w:val="0024767D"/>
    <w:rsid w:val="00251921"/>
    <w:rsid w:val="00251A29"/>
    <w:rsid w:val="00251FD1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018BE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6D4"/>
    <w:rsid w:val="006D0E1B"/>
    <w:rsid w:val="006D2AE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3CCE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C4FA8"/>
    <w:rsid w:val="007D0C6F"/>
    <w:rsid w:val="007D3E71"/>
    <w:rsid w:val="007E607F"/>
    <w:rsid w:val="007F0875"/>
    <w:rsid w:val="00807501"/>
    <w:rsid w:val="00807A56"/>
    <w:rsid w:val="00810DF0"/>
    <w:rsid w:val="00811D66"/>
    <w:rsid w:val="00827DEB"/>
    <w:rsid w:val="0083005B"/>
    <w:rsid w:val="008306A3"/>
    <w:rsid w:val="00831666"/>
    <w:rsid w:val="00831F2A"/>
    <w:rsid w:val="00833E52"/>
    <w:rsid w:val="00836971"/>
    <w:rsid w:val="00837D93"/>
    <w:rsid w:val="008432D4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D788E"/>
    <w:rsid w:val="008E09F4"/>
    <w:rsid w:val="008E5DD8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891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6C55"/>
    <w:rsid w:val="00B03EE7"/>
    <w:rsid w:val="00B20480"/>
    <w:rsid w:val="00B2576F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4181E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57DF"/>
    <w:rsid w:val="00F56F5F"/>
    <w:rsid w:val="00F578A6"/>
    <w:rsid w:val="00F61E10"/>
    <w:rsid w:val="00F621F5"/>
    <w:rsid w:val="00F71088"/>
    <w:rsid w:val="00F715FB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bereznikov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ebereznikov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berezniki.gosuslugi.ru/glavnoe/kontakty/admbber1@bberezniki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Пользователь Windows</cp:lastModifiedBy>
  <cp:revision>3</cp:revision>
  <cp:lastPrinted>2022-12-12T08:13:00Z</cp:lastPrinted>
  <dcterms:created xsi:type="dcterms:W3CDTF">2024-11-26T10:23:00Z</dcterms:created>
  <dcterms:modified xsi:type="dcterms:W3CDTF">2024-11-26T10:23:00Z</dcterms:modified>
</cp:coreProperties>
</file>